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7DF2" w14:textId="77777777" w:rsidR="00A635B9" w:rsidRDefault="00000000">
      <w:pPr>
        <w:pStyle w:val="Title"/>
      </w:pPr>
      <w:r>
        <w:t>Week 8: Writing Your Own Data Frame Functions</w:t>
      </w:r>
    </w:p>
    <w:tbl>
      <w:tblPr>
        <w:tblStyle w:val="PlainTable1"/>
        <w:tblW w:w="5000" w:type="pct"/>
        <w:tblLayout w:type="fixed"/>
        <w:tblLook w:val="0020" w:firstRow="1" w:lastRow="0" w:firstColumn="0" w:lastColumn="0" w:noHBand="0" w:noVBand="0"/>
      </w:tblPr>
      <w:tblGrid>
        <w:gridCol w:w="4392"/>
        <w:gridCol w:w="4392"/>
        <w:gridCol w:w="4392"/>
      </w:tblGrid>
      <w:tr w:rsidR="00A635B9" w14:paraId="1D04CCFC" w14:textId="77777777" w:rsidTr="00DB5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59FB6C01" w14:textId="77777777" w:rsidR="00A635B9" w:rsidRDefault="00000000">
            <w:pPr>
              <w:pStyle w:val="Compact"/>
            </w:pPr>
            <w:r>
              <w:t>Issue</w:t>
            </w:r>
          </w:p>
        </w:tc>
        <w:tc>
          <w:tcPr>
            <w:tcW w:w="2640" w:type="dxa"/>
          </w:tcPr>
          <w:p w14:paraId="1D6B39F5" w14:textId="77777777" w:rsidR="00A635B9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359B2C71" w14:textId="77777777" w:rsidR="00A635B9" w:rsidRDefault="00000000">
            <w:pPr>
              <w:pStyle w:val="Compact"/>
            </w:pPr>
            <w:r>
              <w:t>Function(s) to Use</w:t>
            </w:r>
          </w:p>
        </w:tc>
      </w:tr>
      <w:tr w:rsidR="00A635B9" w14:paraId="76CBA4B0" w14:textId="77777777" w:rsidTr="00DB5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5C38A288" w14:textId="77777777" w:rsidR="00A635B9" w:rsidRDefault="00000000">
            <w:pPr>
              <w:pStyle w:val="Compact"/>
            </w:pPr>
            <w:r>
              <w:t xml:space="preserve">The name of the </w:t>
            </w:r>
            <w:r>
              <w:rPr>
                <w:rStyle w:val="VerbatimChar"/>
              </w:rPr>
              <w:t>data-variable</w:t>
            </w:r>
            <w:r>
              <w:t xml:space="preserve"> (e.g., </w:t>
            </w:r>
            <w:r>
              <w:rPr>
                <w:rStyle w:val="VerbatimChar"/>
              </w:rPr>
              <w:t>col_var</w:t>
            </w:r>
            <w:r>
              <w:t xml:space="preserve">) isn’t injected into the </w:t>
            </w:r>
            <w:r>
              <w:rPr>
                <w:rStyle w:val="VerbatimChar"/>
              </w:rPr>
              <w:t>environment-variable</w:t>
            </w:r>
            <w:r>
              <w:t xml:space="preserve"> (e.g., </w:t>
            </w:r>
            <w:r>
              <w:rPr>
                <w:rStyle w:val="VerbatimChar"/>
              </w:rPr>
              <w:t>df</w:t>
            </w:r>
            <w:r>
              <w:t>).</w:t>
            </w:r>
          </w:p>
        </w:tc>
        <w:tc>
          <w:tcPr>
            <w:tcW w:w="2640" w:type="dxa"/>
          </w:tcPr>
          <w:p w14:paraId="03C02416" w14:textId="75D2033D" w:rsidR="00A635B9" w:rsidRDefault="00DB52A4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7D3509F3" w14:textId="77777777" w:rsidR="00A635B9" w:rsidRDefault="00A635B9">
            <w:pPr>
              <w:pStyle w:val="Compact"/>
            </w:pPr>
          </w:p>
        </w:tc>
      </w:tr>
      <w:tr w:rsidR="00A635B9" w14:paraId="7C3583F1" w14:textId="77777777" w:rsidTr="00DB52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7D79E60D" w14:textId="77777777" w:rsidR="00A635B9" w:rsidRDefault="00000000">
            <w:pPr>
              <w:pStyle w:val="Compact"/>
            </w:pPr>
            <w:r>
              <w:t>My function uses two arguments, but only one of them is absolutely necessary.</w:t>
            </w:r>
          </w:p>
        </w:tc>
        <w:tc>
          <w:tcPr>
            <w:tcW w:w="2640" w:type="dxa"/>
          </w:tcPr>
          <w:p w14:paraId="487B7323" w14:textId="14D33645" w:rsidR="00A635B9" w:rsidRDefault="00DB52A4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42FCEDA4" w14:textId="77777777" w:rsidR="00A635B9" w:rsidRDefault="00A635B9">
            <w:pPr>
              <w:pStyle w:val="Compact"/>
            </w:pPr>
          </w:p>
        </w:tc>
      </w:tr>
      <w:tr w:rsidR="00A635B9" w14:paraId="2F86BFC5" w14:textId="77777777" w:rsidTr="00DB5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2C13ACD0" w14:textId="77777777" w:rsidR="00A635B9" w:rsidRDefault="00000000">
            <w:pPr>
              <w:pStyle w:val="Compact"/>
            </w:pPr>
            <w:r>
              <w:t xml:space="preserve">The inputs to a function are quoted (e.g., </w:t>
            </w:r>
            <w:r>
              <w:rPr>
                <w:rStyle w:val="VerbatimChar"/>
              </w:rPr>
              <w:t>c("species", "island")</w:t>
            </w:r>
            <w:r>
              <w:t xml:space="preserve"> when the function expects unquoted variable names.</w:t>
            </w:r>
          </w:p>
        </w:tc>
        <w:tc>
          <w:tcPr>
            <w:tcW w:w="2640" w:type="dxa"/>
          </w:tcPr>
          <w:p w14:paraId="09D96F92" w14:textId="05D5B954" w:rsidR="00A635B9" w:rsidRDefault="00DB52A4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7599FCDE" w14:textId="77777777" w:rsidR="00A635B9" w:rsidRDefault="00A635B9">
            <w:pPr>
              <w:pStyle w:val="Compact"/>
            </w:pPr>
          </w:p>
        </w:tc>
      </w:tr>
      <w:tr w:rsidR="00A635B9" w14:paraId="3FB906BF" w14:textId="77777777" w:rsidTr="00DB52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5F77AA6D" w14:textId="77777777" w:rsidR="00A635B9" w:rsidRDefault="00000000">
            <w:pPr>
              <w:pStyle w:val="Compact"/>
            </w:pPr>
            <w:r>
              <w:t>I want to include an argument that is optional and I want to specify a default value for it.</w:t>
            </w:r>
          </w:p>
        </w:tc>
        <w:tc>
          <w:tcPr>
            <w:tcW w:w="2640" w:type="dxa"/>
          </w:tcPr>
          <w:p w14:paraId="0CD20AD7" w14:textId="305D4BD0" w:rsidR="00A635B9" w:rsidRDefault="00DB52A4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70F69B84" w14:textId="77777777" w:rsidR="00A635B9" w:rsidRDefault="00A635B9">
            <w:pPr>
              <w:pStyle w:val="Compact"/>
            </w:pPr>
          </w:p>
        </w:tc>
      </w:tr>
    </w:tbl>
    <w:p w14:paraId="3844A787" w14:textId="77777777" w:rsidR="00000D59" w:rsidRDefault="00000D59"/>
    <w:sectPr w:rsidR="00000D59" w:rsidSect="00DB52A4">
      <w:footnotePr>
        <w:numRestart w:val="eachSect"/>
      </w:footnotePr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9A29F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230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5B9"/>
    <w:rsid w:val="00000D59"/>
    <w:rsid w:val="00831C19"/>
    <w:rsid w:val="00A635B9"/>
    <w:rsid w:val="00D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C8887"/>
  <w15:docId w15:val="{7B74091A-8DA2-4843-983B-E8458EB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table" w:styleId="PlainTable1">
    <w:name w:val="Plain Table 1"/>
    <w:basedOn w:val="TableNormal"/>
    <w:rsid w:val="00DB52A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8: Writing Your Own Data Frame Functions</dc:title>
  <dc:creator/>
  <cp:keywords/>
  <cp:lastModifiedBy>Allison S. Theobold</cp:lastModifiedBy>
  <cp:revision>2</cp:revision>
  <dcterms:created xsi:type="dcterms:W3CDTF">2025-11-03T19:50:00Z</dcterms:created>
  <dcterms:modified xsi:type="dcterms:W3CDTF">2025-11-03T19:51:00Z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